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3234" w14:textId="77777777" w:rsidR="008E6081" w:rsidRPr="007E7C31" w:rsidRDefault="008E6081" w:rsidP="002030AD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C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Javni natječaj za radno mjesto </w:t>
      </w:r>
    </w:p>
    <w:p w14:paraId="4962C643" w14:textId="710D7368" w:rsidR="008E6081" w:rsidRPr="007E7C31" w:rsidRDefault="008E6081" w:rsidP="002030AD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C31">
        <w:rPr>
          <w:rFonts w:ascii="Times New Roman" w:hAnsi="Times New Roman" w:cs="Times New Roman"/>
          <w:b/>
          <w:bCs/>
          <w:sz w:val="24"/>
          <w:szCs w:val="24"/>
          <w:u w:val="single"/>
        </w:rPr>
        <w:t>„Stručni radnik u sustavu zaštite djece u Obiteljskom centru“</w:t>
      </w:r>
    </w:p>
    <w:p w14:paraId="0F1B50CA" w14:textId="77777777" w:rsidR="007E7C31" w:rsidRDefault="007E7C31" w:rsidP="002030AD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1707694" w14:textId="77777777" w:rsidR="007E7C31" w:rsidRDefault="008E6081" w:rsidP="002030AD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7C31">
        <w:rPr>
          <w:rFonts w:ascii="Times New Roman" w:hAnsi="Times New Roman" w:cs="Times New Roman"/>
          <w:i/>
          <w:iCs/>
          <w:sz w:val="24"/>
          <w:szCs w:val="24"/>
        </w:rPr>
        <w:t xml:space="preserve">- termini pismenog testiranja </w:t>
      </w:r>
      <w:r w:rsidR="007E7C31">
        <w:rPr>
          <w:rFonts w:ascii="Times New Roman" w:hAnsi="Times New Roman" w:cs="Times New Roman"/>
          <w:i/>
          <w:iCs/>
          <w:sz w:val="24"/>
          <w:szCs w:val="24"/>
        </w:rPr>
        <w:t>–</w:t>
      </w:r>
    </w:p>
    <w:p w14:paraId="5B9A4782" w14:textId="77777777" w:rsidR="007E7C31" w:rsidRDefault="007E7C31" w:rsidP="002030AD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91CA7FA" w14:textId="0BB937B1" w:rsidR="008E6081" w:rsidRPr="007E7C31" w:rsidRDefault="008E6081" w:rsidP="002030AD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7E7C31">
        <w:rPr>
          <w:rFonts w:ascii="Times New Roman" w:hAnsi="Times New Roman" w:cs="Times New Roman"/>
          <w:b/>
          <w:bCs/>
          <w:color w:val="C00000"/>
          <w:sz w:val="24"/>
          <w:szCs w:val="24"/>
        </w:rPr>
        <w:t>Testiranje za Područnu službu Grad Zagreb:</w:t>
      </w:r>
    </w:p>
    <w:p w14:paraId="0B651AAC" w14:textId="77777777" w:rsidR="008E6081" w:rsidRPr="007E7C31" w:rsidRDefault="008E6081" w:rsidP="002030AD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E7C31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</w:t>
      </w:r>
      <w:r w:rsidRPr="007E7C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BD0284" w14:textId="77777777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C31">
        <w:rPr>
          <w:rFonts w:ascii="Times New Roman" w:hAnsi="Times New Roman" w:cs="Times New Roman"/>
          <w:sz w:val="24"/>
          <w:szCs w:val="24"/>
        </w:rPr>
        <w:t>Središnja služba, Savska cesta 106/II, Zagreb</w:t>
      </w:r>
      <w:r w:rsidRPr="007E7C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E16471D" w14:textId="77777777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E7C31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</w:t>
      </w:r>
      <w:r w:rsidRPr="007E7C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B2F01D" w14:textId="77777777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E7C31">
        <w:rPr>
          <w:rFonts w:ascii="Times New Roman" w:hAnsi="Times New Roman" w:cs="Times New Roman"/>
          <w:sz w:val="24"/>
          <w:szCs w:val="24"/>
        </w:rPr>
        <w:t>29. rujna 2025. god. u 9.00 sati</w:t>
      </w:r>
    </w:p>
    <w:p w14:paraId="0B3AC823" w14:textId="77777777" w:rsidR="008E6081" w:rsidRPr="007E7C31" w:rsidRDefault="008E6081" w:rsidP="002030AD">
      <w:pPr>
        <w:spacing w:line="360" w:lineRule="auto"/>
        <w:rPr>
          <w:sz w:val="24"/>
          <w:szCs w:val="24"/>
        </w:rPr>
      </w:pPr>
    </w:p>
    <w:p w14:paraId="753F39F9" w14:textId="77777777" w:rsidR="008E6081" w:rsidRPr="007E7C31" w:rsidRDefault="008E6081" w:rsidP="002030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9FF015" w14:textId="77777777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7C31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33CA1B63" w14:textId="77777777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B7B06D2" w14:textId="5566F22D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razgovor (intervju) isti dan u </w:t>
      </w:r>
      <w:r w:rsidRPr="007E7C31">
        <w:rPr>
          <w:rFonts w:ascii="Times New Roman" w:hAnsi="Times New Roman" w:cs="Times New Roman"/>
          <w:b/>
          <w:bCs/>
          <w:sz w:val="24"/>
          <w:szCs w:val="24"/>
        </w:rPr>
        <w:t>Središnjoj službi, Savska cesta 106/II, Zagreb.</w:t>
      </w:r>
      <w:r w:rsidRPr="007E7C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B8982EC" w14:textId="59C17603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D79D076" w14:textId="0F672CAC" w:rsidR="008E6081" w:rsidRPr="007E7C31" w:rsidRDefault="008E6081" w:rsidP="002030AD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7E7C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sectPr w:rsidR="008E6081" w:rsidRPr="007E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2030AD"/>
    <w:rsid w:val="00460FAE"/>
    <w:rsid w:val="00533478"/>
    <w:rsid w:val="00747667"/>
    <w:rsid w:val="007E7C31"/>
    <w:rsid w:val="008E6081"/>
    <w:rsid w:val="00CC3B82"/>
    <w:rsid w:val="00D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Vedrana Vitez</cp:lastModifiedBy>
  <cp:revision>4</cp:revision>
  <dcterms:created xsi:type="dcterms:W3CDTF">2025-09-19T08:54:00Z</dcterms:created>
  <dcterms:modified xsi:type="dcterms:W3CDTF">2025-09-19T08:59:00Z</dcterms:modified>
</cp:coreProperties>
</file>